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1854" w14:textId="3F5172D2" w:rsidR="007F2DB8" w:rsidRDefault="007F2DB8" w:rsidP="007F2DB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Spett.le</w:t>
      </w:r>
    </w:p>
    <w:p w14:paraId="0EE69B37" w14:textId="1600B86B" w:rsidR="007F2DB8" w:rsidRDefault="007F2DB8" w:rsidP="007F2DB8">
      <w:pPr>
        <w:jc w:val="right"/>
        <w:rPr>
          <w:b/>
          <w:bCs/>
        </w:rPr>
      </w:pPr>
      <w:r>
        <w:rPr>
          <w:b/>
          <w:bCs/>
        </w:rPr>
        <w:t>Cassa per i Servizi Energetici e Ambientali</w:t>
      </w:r>
    </w:p>
    <w:p w14:paraId="371AF889" w14:textId="77777777" w:rsidR="007F2DB8" w:rsidRDefault="007F2DB8">
      <w:pPr>
        <w:rPr>
          <w:b/>
          <w:bCs/>
        </w:rPr>
      </w:pPr>
    </w:p>
    <w:p w14:paraId="693192FE" w14:textId="20BD7CD5" w:rsidR="00871EE5" w:rsidRPr="004D11D1" w:rsidRDefault="00871EE5">
      <w:pPr>
        <w:rPr>
          <w:b/>
          <w:bCs/>
        </w:rPr>
      </w:pPr>
      <w:r w:rsidRPr="004D11D1">
        <w:rPr>
          <w:b/>
          <w:bCs/>
        </w:rPr>
        <w:t xml:space="preserve">Oggetto: </w:t>
      </w:r>
      <w:r w:rsidR="00C5341B" w:rsidRPr="004D11D1">
        <w:rPr>
          <w:b/>
          <w:bCs/>
        </w:rPr>
        <w:t>richiesta Piano di Rientro</w:t>
      </w:r>
    </w:p>
    <w:p w14:paraId="49C834DF" w14:textId="412BBD3B" w:rsidR="00C5341B" w:rsidRDefault="00C5341B" w:rsidP="00C5341B">
      <w:pPr>
        <w:jc w:val="both"/>
      </w:pPr>
      <w:r>
        <w:t>La/lo scrivente</w:t>
      </w:r>
      <w:proofErr w:type="gramStart"/>
      <w:r>
        <w:t xml:space="preserve"> </w:t>
      </w:r>
      <w:r w:rsidR="00FD7691">
        <w:t>….</w:t>
      </w:r>
      <w:proofErr w:type="gramEnd"/>
      <w:r w:rsidR="00FD7691">
        <w:t xml:space="preserve">. [generalità] </w:t>
      </w:r>
      <w:r w:rsidR="00FD7691">
        <w:t xml:space="preserve">nato il ………………………… a………………………………………. </w:t>
      </w:r>
      <w:proofErr w:type="spellStart"/>
      <w:r w:rsidR="00FD7691">
        <w:t>prov</w:t>
      </w:r>
      <w:proofErr w:type="spellEnd"/>
      <w:r w:rsidR="00FD7691">
        <w:t>……………………………… C.F. ………………………………………………………………</w:t>
      </w:r>
      <w:r w:rsidR="00FD7691">
        <w:t xml:space="preserve"> nella qualità di legale rappresentante della </w:t>
      </w:r>
      <w:r>
        <w:t xml:space="preserve">società/Ente </w:t>
      </w:r>
      <w:r w:rsidR="002523E0">
        <w:t>locale</w:t>
      </w:r>
      <w:r>
        <w:t>………………………………con sede legale in……………………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prov</w:t>
      </w:r>
      <w:proofErr w:type="spellEnd"/>
      <w:r>
        <w:t>…………</w:t>
      </w:r>
      <w:proofErr w:type="gramStart"/>
      <w:r>
        <w:t>…….</w:t>
      </w:r>
      <w:proofErr w:type="gramEnd"/>
      <w:r>
        <w:t>.</w:t>
      </w:r>
      <w:r w:rsidR="00622922">
        <w:t xml:space="preserve"> </w:t>
      </w:r>
      <w:r>
        <w:t>alla via……………………………………………………, C.F. ……………………………………………………………… P.IVA</w:t>
      </w:r>
      <w:r w:rsidR="00622922"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 ………………………………………………..</w:t>
      </w:r>
      <w:r w:rsidR="00622922">
        <w:t xml:space="preserve"> </w:t>
      </w:r>
    </w:p>
    <w:p w14:paraId="674C233B" w14:textId="6E4DB74D" w:rsidR="00C5341B" w:rsidRPr="00C5341B" w:rsidRDefault="00C5341B" w:rsidP="00C5341B">
      <w:pPr>
        <w:jc w:val="center"/>
        <w:rPr>
          <w:b/>
          <w:bCs/>
        </w:rPr>
      </w:pPr>
      <w:r w:rsidRPr="00C5341B">
        <w:rPr>
          <w:b/>
          <w:bCs/>
        </w:rPr>
        <w:t>PREMESSO CHE</w:t>
      </w:r>
    </w:p>
    <w:p w14:paraId="367E051A" w14:textId="3042FE86" w:rsidR="00C5341B" w:rsidRDefault="001430A6" w:rsidP="002F4402">
      <w:pPr>
        <w:jc w:val="both"/>
      </w:pPr>
      <w:r>
        <w:t>l</w:t>
      </w:r>
      <w:r w:rsidR="00F02265">
        <w:t>a società/Ente</w:t>
      </w:r>
      <w:r w:rsidR="00D16118">
        <w:t xml:space="preserve"> locale</w:t>
      </w:r>
      <w:r w:rsidR="00F02265">
        <w:t xml:space="preserve"> </w:t>
      </w:r>
      <w:r w:rsidR="001F780A">
        <w:t>ha maturato un debito nei confronti della CSEA pari ad € ……</w:t>
      </w:r>
      <w:r w:rsidR="002F4402">
        <w:t>….</w:t>
      </w:r>
      <w:r w:rsidR="001F780A">
        <w:t xml:space="preserve"> per il</w:t>
      </w:r>
      <w:r w:rsidR="00C5341B">
        <w:t xml:space="preserve"> mancato versamento </w:t>
      </w:r>
      <w:r w:rsidR="001F780A">
        <w:t xml:space="preserve">di quanto alla stessa dovuto a titolo di ……. come </w:t>
      </w:r>
      <w:r w:rsidR="00C5341B">
        <w:t>da</w:t>
      </w:r>
      <w:r w:rsidR="001F780A">
        <w:t xml:space="preserve"> </w:t>
      </w:r>
      <w:r w:rsidR="00C5341B">
        <w:t>regolazione ARERA</w:t>
      </w:r>
      <w:r w:rsidR="001F780A">
        <w:t xml:space="preserve">, per la seguente motivazione </w:t>
      </w:r>
      <w:r w:rsidR="00C5341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C5341B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21466B8" w14:textId="5B5C8768" w:rsidR="00C5341B" w:rsidRDefault="00C5341B" w:rsidP="00C5341B">
      <w:pPr>
        <w:jc w:val="center"/>
        <w:rPr>
          <w:b/>
          <w:bCs/>
        </w:rPr>
      </w:pPr>
      <w:r w:rsidRPr="00C5341B">
        <w:rPr>
          <w:b/>
          <w:bCs/>
        </w:rPr>
        <w:t>RICHIEDE</w:t>
      </w:r>
    </w:p>
    <w:p w14:paraId="018AB383" w14:textId="4CB38A87" w:rsidR="00903759" w:rsidRDefault="00C5341B" w:rsidP="00903759">
      <w:pPr>
        <w:jc w:val="both"/>
      </w:pPr>
      <w:r>
        <w:t>che sia accordato un Piano di Rient</w:t>
      </w:r>
      <w:r w:rsidR="00C82D55">
        <w:t>r</w:t>
      </w:r>
      <w:r>
        <w:t xml:space="preserve">o </w:t>
      </w:r>
      <w:r w:rsidR="001A3A31">
        <w:t xml:space="preserve">relativamente alle </w:t>
      </w:r>
      <w:r w:rsidR="001A496B">
        <w:t>partite</w:t>
      </w:r>
      <w:r w:rsidR="001A3A31">
        <w:t xml:space="preserve"> </w:t>
      </w:r>
      <w:r w:rsidR="00CF1D09">
        <w:t xml:space="preserve">quota capitale </w:t>
      </w:r>
      <w:r w:rsidR="001A3A31">
        <w:t>di seguito riportate</w:t>
      </w:r>
      <w:r w:rsidR="00903759"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76"/>
        <w:gridCol w:w="1451"/>
        <w:gridCol w:w="1483"/>
        <w:gridCol w:w="1827"/>
        <w:gridCol w:w="1695"/>
      </w:tblGrid>
      <w:tr w:rsidR="00C82D55" w14:paraId="11A3812A" w14:textId="64DB185E" w:rsidTr="000800EC">
        <w:trPr>
          <w:jc w:val="center"/>
        </w:trPr>
        <w:tc>
          <w:tcPr>
            <w:tcW w:w="2276" w:type="dxa"/>
            <w:vAlign w:val="center"/>
          </w:tcPr>
          <w:p w14:paraId="7FE60DF7" w14:textId="632C9994" w:rsidR="00C82D55" w:rsidRPr="00903759" w:rsidRDefault="00C82D55" w:rsidP="00C82D55">
            <w:pPr>
              <w:jc w:val="center"/>
              <w:rPr>
                <w:b/>
                <w:bCs/>
              </w:rPr>
            </w:pPr>
            <w:r w:rsidRPr="00903759">
              <w:rPr>
                <w:b/>
                <w:bCs/>
              </w:rPr>
              <w:t>Tipologia</w:t>
            </w:r>
          </w:p>
        </w:tc>
        <w:tc>
          <w:tcPr>
            <w:tcW w:w="1451" w:type="dxa"/>
            <w:vAlign w:val="center"/>
          </w:tcPr>
          <w:p w14:paraId="37B2C16E" w14:textId="0F969D48" w:rsidR="00C82D55" w:rsidRPr="00903759" w:rsidRDefault="00C82D55" w:rsidP="00C82D55">
            <w:pPr>
              <w:jc w:val="center"/>
              <w:rPr>
                <w:b/>
                <w:bCs/>
              </w:rPr>
            </w:pPr>
            <w:r w:rsidRPr="00903759">
              <w:rPr>
                <w:b/>
                <w:bCs/>
              </w:rPr>
              <w:t>Anno</w:t>
            </w:r>
          </w:p>
        </w:tc>
        <w:tc>
          <w:tcPr>
            <w:tcW w:w="1483" w:type="dxa"/>
            <w:vAlign w:val="center"/>
          </w:tcPr>
          <w:p w14:paraId="5FB366CF" w14:textId="0F74A115" w:rsidR="00C82D55" w:rsidRPr="00903759" w:rsidRDefault="00C82D55" w:rsidP="00C82D55">
            <w:pPr>
              <w:jc w:val="center"/>
              <w:rPr>
                <w:b/>
                <w:bCs/>
              </w:rPr>
            </w:pPr>
            <w:r w:rsidRPr="00903759">
              <w:rPr>
                <w:b/>
                <w:bCs/>
              </w:rPr>
              <w:t>Importo</w:t>
            </w:r>
          </w:p>
        </w:tc>
        <w:tc>
          <w:tcPr>
            <w:tcW w:w="1827" w:type="dxa"/>
            <w:vAlign w:val="center"/>
          </w:tcPr>
          <w:p w14:paraId="007C08D7" w14:textId="3FEF046B" w:rsidR="00C82D55" w:rsidRPr="00903759" w:rsidRDefault="00C82D55" w:rsidP="00C8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Componente tariffaria</w:t>
            </w:r>
          </w:p>
        </w:tc>
        <w:tc>
          <w:tcPr>
            <w:tcW w:w="1695" w:type="dxa"/>
            <w:vAlign w:val="center"/>
          </w:tcPr>
          <w:p w14:paraId="4442AA4F" w14:textId="0AABA59D" w:rsidR="00C82D55" w:rsidRPr="00903759" w:rsidRDefault="00C82D55" w:rsidP="00C82D55">
            <w:pPr>
              <w:jc w:val="center"/>
              <w:rPr>
                <w:b/>
                <w:bCs/>
              </w:rPr>
            </w:pPr>
            <w:r w:rsidRPr="00903759">
              <w:rPr>
                <w:b/>
                <w:bCs/>
              </w:rPr>
              <w:t>Data scadenza</w:t>
            </w:r>
          </w:p>
        </w:tc>
      </w:tr>
      <w:tr w:rsidR="00C82D55" w14:paraId="60C144BE" w14:textId="4C8C8293" w:rsidTr="000800EC">
        <w:trPr>
          <w:jc w:val="center"/>
        </w:trPr>
        <w:tc>
          <w:tcPr>
            <w:tcW w:w="2276" w:type="dxa"/>
          </w:tcPr>
          <w:p w14:paraId="489EF386" w14:textId="1ED645F2" w:rsidR="00C82D55" w:rsidRDefault="00C82D55" w:rsidP="00903759">
            <w:pPr>
              <w:jc w:val="both"/>
            </w:pPr>
            <w:r>
              <w:t>Dichiarazione</w:t>
            </w:r>
          </w:p>
        </w:tc>
        <w:tc>
          <w:tcPr>
            <w:tcW w:w="1451" w:type="dxa"/>
          </w:tcPr>
          <w:p w14:paraId="14F133E9" w14:textId="2C9B2C95" w:rsidR="00C82D55" w:rsidRDefault="00C82D55" w:rsidP="00903759">
            <w:pPr>
              <w:jc w:val="both"/>
            </w:pPr>
          </w:p>
        </w:tc>
        <w:tc>
          <w:tcPr>
            <w:tcW w:w="1483" w:type="dxa"/>
          </w:tcPr>
          <w:p w14:paraId="046133BC" w14:textId="77777777" w:rsidR="00C82D55" w:rsidRDefault="00C82D55" w:rsidP="00903759">
            <w:pPr>
              <w:jc w:val="both"/>
            </w:pPr>
          </w:p>
        </w:tc>
        <w:tc>
          <w:tcPr>
            <w:tcW w:w="1827" w:type="dxa"/>
          </w:tcPr>
          <w:p w14:paraId="200A6EB8" w14:textId="77777777" w:rsidR="00C82D55" w:rsidRDefault="00C82D55" w:rsidP="00903759">
            <w:pPr>
              <w:jc w:val="both"/>
            </w:pPr>
          </w:p>
        </w:tc>
        <w:tc>
          <w:tcPr>
            <w:tcW w:w="1695" w:type="dxa"/>
          </w:tcPr>
          <w:p w14:paraId="457A0E21" w14:textId="77777777" w:rsidR="00C82D55" w:rsidRDefault="00C82D55" w:rsidP="00903759">
            <w:pPr>
              <w:jc w:val="both"/>
            </w:pPr>
          </w:p>
        </w:tc>
      </w:tr>
      <w:tr w:rsidR="00C82D55" w14:paraId="2D586605" w14:textId="767CE1D3" w:rsidTr="000800EC">
        <w:trPr>
          <w:jc w:val="center"/>
        </w:trPr>
        <w:tc>
          <w:tcPr>
            <w:tcW w:w="2276" w:type="dxa"/>
          </w:tcPr>
          <w:p w14:paraId="717722F5" w14:textId="77777777" w:rsidR="00C82D55" w:rsidRDefault="00C82D55" w:rsidP="00903759">
            <w:pPr>
              <w:jc w:val="both"/>
            </w:pPr>
          </w:p>
        </w:tc>
        <w:tc>
          <w:tcPr>
            <w:tcW w:w="1451" w:type="dxa"/>
          </w:tcPr>
          <w:p w14:paraId="02850D77" w14:textId="77777777" w:rsidR="00C82D55" w:rsidRDefault="00C82D55" w:rsidP="00903759">
            <w:pPr>
              <w:jc w:val="both"/>
            </w:pPr>
          </w:p>
        </w:tc>
        <w:tc>
          <w:tcPr>
            <w:tcW w:w="1483" w:type="dxa"/>
          </w:tcPr>
          <w:p w14:paraId="45623678" w14:textId="77777777" w:rsidR="00C82D55" w:rsidRDefault="00C82D55" w:rsidP="00903759">
            <w:pPr>
              <w:jc w:val="both"/>
            </w:pPr>
          </w:p>
        </w:tc>
        <w:tc>
          <w:tcPr>
            <w:tcW w:w="1827" w:type="dxa"/>
          </w:tcPr>
          <w:p w14:paraId="63D061D3" w14:textId="334367DC" w:rsidR="00C82D55" w:rsidRDefault="00C82D55" w:rsidP="00903759">
            <w:pPr>
              <w:jc w:val="both"/>
            </w:pPr>
          </w:p>
        </w:tc>
        <w:tc>
          <w:tcPr>
            <w:tcW w:w="1695" w:type="dxa"/>
          </w:tcPr>
          <w:p w14:paraId="2FF053B0" w14:textId="77777777" w:rsidR="00C82D55" w:rsidRDefault="00C82D55" w:rsidP="00903759">
            <w:pPr>
              <w:jc w:val="both"/>
            </w:pPr>
          </w:p>
        </w:tc>
      </w:tr>
      <w:tr w:rsidR="00C82D55" w14:paraId="4EA85202" w14:textId="31C7607A" w:rsidTr="000800EC">
        <w:trPr>
          <w:jc w:val="center"/>
        </w:trPr>
        <w:tc>
          <w:tcPr>
            <w:tcW w:w="2276" w:type="dxa"/>
          </w:tcPr>
          <w:p w14:paraId="334E918D" w14:textId="77777777" w:rsidR="00C82D55" w:rsidRDefault="00C82D55" w:rsidP="00903759">
            <w:pPr>
              <w:jc w:val="both"/>
            </w:pPr>
          </w:p>
        </w:tc>
        <w:tc>
          <w:tcPr>
            <w:tcW w:w="1451" w:type="dxa"/>
          </w:tcPr>
          <w:p w14:paraId="6832AFDA" w14:textId="77777777" w:rsidR="00C82D55" w:rsidRDefault="00C82D55" w:rsidP="00903759">
            <w:pPr>
              <w:jc w:val="both"/>
            </w:pPr>
          </w:p>
        </w:tc>
        <w:tc>
          <w:tcPr>
            <w:tcW w:w="1483" w:type="dxa"/>
          </w:tcPr>
          <w:p w14:paraId="7B913208" w14:textId="77777777" w:rsidR="00C82D55" w:rsidRDefault="00C82D55" w:rsidP="00903759">
            <w:pPr>
              <w:jc w:val="both"/>
            </w:pPr>
          </w:p>
        </w:tc>
        <w:tc>
          <w:tcPr>
            <w:tcW w:w="1827" w:type="dxa"/>
          </w:tcPr>
          <w:p w14:paraId="0C395612" w14:textId="77777777" w:rsidR="00C82D55" w:rsidRDefault="00C82D55" w:rsidP="00903759">
            <w:pPr>
              <w:jc w:val="both"/>
            </w:pPr>
          </w:p>
        </w:tc>
        <w:tc>
          <w:tcPr>
            <w:tcW w:w="1695" w:type="dxa"/>
          </w:tcPr>
          <w:p w14:paraId="48CD047B" w14:textId="77777777" w:rsidR="00C82D55" w:rsidRDefault="00C82D55" w:rsidP="00903759">
            <w:pPr>
              <w:jc w:val="both"/>
            </w:pPr>
          </w:p>
        </w:tc>
      </w:tr>
    </w:tbl>
    <w:p w14:paraId="3B553968" w14:textId="77777777" w:rsidR="007F2DB8" w:rsidRPr="007F2DB8" w:rsidRDefault="007F2DB8" w:rsidP="001E74FD">
      <w:pPr>
        <w:jc w:val="both"/>
        <w:rPr>
          <w:sz w:val="14"/>
          <w:szCs w:val="14"/>
        </w:rPr>
      </w:pPr>
    </w:p>
    <w:p w14:paraId="4F8DD1D7" w14:textId="586EF5AA" w:rsidR="00CF1D09" w:rsidRDefault="00CF1D09" w:rsidP="001E74FD">
      <w:pPr>
        <w:jc w:val="both"/>
      </w:pPr>
      <w:r>
        <w:t xml:space="preserve">L’azienda </w:t>
      </w:r>
      <w:r w:rsidR="009A0BE1">
        <w:t>è consapevole</w:t>
      </w:r>
      <w:r>
        <w:t xml:space="preserve"> </w:t>
      </w:r>
      <w:r w:rsidR="009A0BE1">
        <w:t xml:space="preserve">e accetta </w:t>
      </w:r>
      <w:r>
        <w:t xml:space="preserve">che saranno oggetto del Piano di Rientro </w:t>
      </w:r>
      <w:r w:rsidR="009A0BE1">
        <w:t xml:space="preserve">anche tutti gli </w:t>
      </w:r>
      <w:r>
        <w:t xml:space="preserve">interessi maturati </w:t>
      </w:r>
      <w:r w:rsidR="009A0BE1">
        <w:t xml:space="preserve">e </w:t>
      </w:r>
      <w:r>
        <w:t>maturandi sino alla scadenza del relativo Piano</w:t>
      </w:r>
      <w:r w:rsidR="009A0BE1">
        <w:t xml:space="preserve">. </w:t>
      </w:r>
    </w:p>
    <w:p w14:paraId="73C24D29" w14:textId="2F061C0A" w:rsidR="00FD7691" w:rsidRDefault="008D433C" w:rsidP="00903759">
      <w:pPr>
        <w:jc w:val="both"/>
      </w:pPr>
      <w:r>
        <w:t xml:space="preserve">Al riguardo, lo/la scrivente precisa di aver preso visione del vigente regolamento recupero crediti della CSEA e di accettare tutte le condizioni </w:t>
      </w:r>
      <w:r w:rsidRPr="002F4402">
        <w:rPr>
          <w:i/>
        </w:rPr>
        <w:t>ivi</w:t>
      </w:r>
      <w:r>
        <w:t xml:space="preserve"> previste per la concessione dei Piani di Rientro. </w:t>
      </w:r>
    </w:p>
    <w:p w14:paraId="65CAD903" w14:textId="020AC7FE" w:rsidR="004D11D1" w:rsidRDefault="004D11D1" w:rsidP="00903759">
      <w:pPr>
        <w:jc w:val="both"/>
      </w:pPr>
      <w:r>
        <w:t xml:space="preserve">                                                                                                                                                            In fede</w:t>
      </w:r>
    </w:p>
    <w:p w14:paraId="03EDDB30" w14:textId="103BEA52" w:rsidR="00C5341B" w:rsidRPr="007F2DB8" w:rsidRDefault="004D11D1" w:rsidP="00C5341B">
      <w:pPr>
        <w:jc w:val="both"/>
      </w:pPr>
      <w:r>
        <w:t xml:space="preserve">                                                                                                                                                Il </w:t>
      </w:r>
      <w:r w:rsidR="00622922">
        <w:t>R</w:t>
      </w:r>
      <w:r>
        <w:t xml:space="preserve">appresentante </w:t>
      </w:r>
      <w:r w:rsidR="00622922">
        <w:t>L</w:t>
      </w:r>
      <w:r>
        <w:t>egal</w:t>
      </w:r>
      <w:r w:rsidR="007F2DB8">
        <w:t>e</w:t>
      </w:r>
    </w:p>
    <w:sectPr w:rsidR="00C5341B" w:rsidRPr="007F2DB8" w:rsidSect="00F21F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6CF3"/>
    <w:multiLevelType w:val="hybridMultilevel"/>
    <w:tmpl w:val="EFC62F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65E13"/>
    <w:multiLevelType w:val="hybridMultilevel"/>
    <w:tmpl w:val="88906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82"/>
    <w:rsid w:val="000800EC"/>
    <w:rsid w:val="000D01BD"/>
    <w:rsid w:val="001430A6"/>
    <w:rsid w:val="001A3A31"/>
    <w:rsid w:val="001A496B"/>
    <w:rsid w:val="001E74FD"/>
    <w:rsid w:val="001F780A"/>
    <w:rsid w:val="00234163"/>
    <w:rsid w:val="002523E0"/>
    <w:rsid w:val="0027426D"/>
    <w:rsid w:val="002F4402"/>
    <w:rsid w:val="003F4F82"/>
    <w:rsid w:val="00430EE4"/>
    <w:rsid w:val="004429C8"/>
    <w:rsid w:val="004D11D1"/>
    <w:rsid w:val="00622922"/>
    <w:rsid w:val="00716DAC"/>
    <w:rsid w:val="00725E9F"/>
    <w:rsid w:val="00733DC7"/>
    <w:rsid w:val="007464C2"/>
    <w:rsid w:val="007F2DB8"/>
    <w:rsid w:val="00847760"/>
    <w:rsid w:val="00871EE5"/>
    <w:rsid w:val="008A129C"/>
    <w:rsid w:val="008A6812"/>
    <w:rsid w:val="008D433C"/>
    <w:rsid w:val="00903759"/>
    <w:rsid w:val="009A0BE1"/>
    <w:rsid w:val="00AB79A3"/>
    <w:rsid w:val="00C5341B"/>
    <w:rsid w:val="00C57228"/>
    <w:rsid w:val="00C82D55"/>
    <w:rsid w:val="00CF1D09"/>
    <w:rsid w:val="00D16118"/>
    <w:rsid w:val="00D33711"/>
    <w:rsid w:val="00D77592"/>
    <w:rsid w:val="00EE2206"/>
    <w:rsid w:val="00F02265"/>
    <w:rsid w:val="00F21FEB"/>
    <w:rsid w:val="00F26999"/>
    <w:rsid w:val="00F43230"/>
    <w:rsid w:val="00FD7691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8BA7"/>
  <w15:docId w15:val="{257D2F8C-331D-456E-92D2-1F534782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E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90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22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33D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3D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3D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D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DC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21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Vertaglio</dc:creator>
  <cp:lastModifiedBy>Fabio Vertaglio</cp:lastModifiedBy>
  <cp:revision>3</cp:revision>
  <dcterms:created xsi:type="dcterms:W3CDTF">2021-10-29T10:47:00Z</dcterms:created>
  <dcterms:modified xsi:type="dcterms:W3CDTF">2021-10-29T10:48:00Z</dcterms:modified>
</cp:coreProperties>
</file>